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8" w:rsidRDefault="00B951CC" w:rsidP="00D91B94">
      <w:pPr>
        <w:tabs>
          <w:tab w:val="left" w:pos="553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Grünordnungsplan</w:t>
      </w:r>
    </w:p>
    <w:p w:rsidR="00E35F43" w:rsidRPr="00E35F43" w:rsidRDefault="00E35F43" w:rsidP="00D91B94">
      <w:pPr>
        <w:tabs>
          <w:tab w:val="left" w:pos="5535"/>
        </w:tabs>
        <w:rPr>
          <w:b/>
          <w:sz w:val="24"/>
          <w:szCs w:val="24"/>
        </w:rPr>
      </w:pPr>
      <w:r w:rsidRPr="00E35F43">
        <w:rPr>
          <w:b/>
          <w:sz w:val="24"/>
          <w:szCs w:val="24"/>
        </w:rPr>
        <w:t>Referenzprojekt Nr.</w:t>
      </w:r>
      <w:r w:rsidR="00101571">
        <w:rPr>
          <w:b/>
          <w:sz w:val="24"/>
          <w:szCs w:val="24"/>
        </w:rPr>
        <w:t xml:space="preserve"> </w:t>
      </w:r>
      <w:r w:rsidR="00101571" w:rsidRPr="009972BD">
        <w:rPr>
          <w:b/>
          <w:sz w:val="24"/>
          <w:szCs w:val="24"/>
          <w:bdr w:val="single" w:sz="4" w:space="0" w:color="auto"/>
        </w:rPr>
        <w:t xml:space="preserve">    </w:t>
      </w:r>
      <w:r w:rsidR="00D91B94">
        <w:rPr>
          <w:b/>
          <w:sz w:val="24"/>
          <w:szCs w:val="24"/>
        </w:rPr>
        <w:tab/>
      </w:r>
    </w:p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6232"/>
      </w:tblGrid>
      <w:tr w:rsidR="00E35F43" w:rsidTr="00E35F43">
        <w:trPr>
          <w:trHeight w:val="1177"/>
        </w:trPr>
        <w:tc>
          <w:tcPr>
            <w:tcW w:w="2830" w:type="dxa"/>
            <w:vAlign w:val="center"/>
          </w:tcPr>
          <w:p w:rsidR="00937834" w:rsidRDefault="00937834" w:rsidP="00937834">
            <w:pPr>
              <w:rPr>
                <w:b/>
              </w:rPr>
            </w:pPr>
            <w:r>
              <w:rPr>
                <w:b/>
              </w:rPr>
              <w:t>Name Auftragnehmer / Leistungserbringer</w:t>
            </w:r>
          </w:p>
          <w:p w:rsidR="00E35F43" w:rsidRPr="00E35F43" w:rsidRDefault="00937834" w:rsidP="00937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Bewerbergemeinschaften das/die Unternehmen, das/die Leistung erbracht hat/haben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Projektbezeichnung, Ort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1087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Leistungszeitraum</w:t>
            </w:r>
          </w:p>
          <w:p w:rsidR="00E35F43" w:rsidRPr="00E35F43" w:rsidRDefault="00E35F43" w:rsidP="001A1F3D">
            <w:pPr>
              <w:rPr>
                <w:sz w:val="18"/>
                <w:szCs w:val="18"/>
              </w:rPr>
            </w:pPr>
            <w:r w:rsidRPr="0057474E">
              <w:rPr>
                <w:sz w:val="18"/>
                <w:szCs w:val="18"/>
              </w:rPr>
              <w:t>(Beginn/Fertigstellung/Abschluss LP</w:t>
            </w:r>
            <w:r w:rsidR="0057474E" w:rsidRPr="0057474E">
              <w:rPr>
                <w:sz w:val="18"/>
                <w:szCs w:val="18"/>
              </w:rPr>
              <w:t xml:space="preserve">H </w:t>
            </w:r>
            <w:r w:rsidR="00F75A57">
              <w:rPr>
                <w:sz w:val="18"/>
                <w:szCs w:val="18"/>
              </w:rPr>
              <w:t>4</w:t>
            </w:r>
            <w:r w:rsidR="0057474E" w:rsidRPr="0057474E">
              <w:rPr>
                <w:sz w:val="18"/>
                <w:szCs w:val="18"/>
              </w:rPr>
              <w:t xml:space="preserve"> nach HOAI in der Zeit von </w:t>
            </w:r>
            <w:r w:rsidR="00C64CAA">
              <w:rPr>
                <w:sz w:val="18"/>
                <w:szCs w:val="18"/>
              </w:rPr>
              <w:t>01</w:t>
            </w:r>
            <w:r w:rsidR="0057474E" w:rsidRPr="0057474E">
              <w:rPr>
                <w:sz w:val="18"/>
                <w:szCs w:val="18"/>
              </w:rPr>
              <w:t>/20</w:t>
            </w:r>
            <w:r w:rsidR="001A1F3D">
              <w:rPr>
                <w:sz w:val="18"/>
                <w:szCs w:val="18"/>
              </w:rPr>
              <w:t>07</w:t>
            </w:r>
            <w:r w:rsidR="00C64CAA">
              <w:rPr>
                <w:sz w:val="18"/>
                <w:szCs w:val="18"/>
              </w:rPr>
              <w:t xml:space="preserve"> </w:t>
            </w:r>
            <w:r w:rsidR="0057474E" w:rsidRPr="0057474E">
              <w:rPr>
                <w:sz w:val="18"/>
                <w:szCs w:val="18"/>
              </w:rPr>
              <w:t>– 12</w:t>
            </w:r>
            <w:r w:rsidRPr="0057474E">
              <w:rPr>
                <w:sz w:val="18"/>
                <w:szCs w:val="18"/>
              </w:rPr>
              <w:t>/2016)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</w:tbl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E35F43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E35F43" w:rsidRPr="00E35F43" w:rsidRDefault="00E35F43" w:rsidP="00E35F43">
            <w:pPr>
              <w:rPr>
                <w:b/>
              </w:rPr>
            </w:pPr>
            <w:r w:rsidRPr="00E35F43">
              <w:rPr>
                <w:b/>
              </w:rPr>
              <w:t>Auftraggeber</w:t>
            </w:r>
          </w:p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Art des Auftraggebers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öffentlicher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privater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A756FB" w:rsidRDefault="00A756FB" w:rsidP="00A756FB">
            <w:r>
              <w:t xml:space="preserve">Sonstiges </w:t>
            </w:r>
          </w:p>
        </w:tc>
      </w:tr>
    </w:tbl>
    <w:p w:rsidR="00E35F43" w:rsidRDefault="00E35F43" w:rsidP="00A756FB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802"/>
        <w:gridCol w:w="420"/>
        <w:gridCol w:w="5817"/>
      </w:tblGrid>
      <w:tr w:rsidR="00A756FB" w:rsidRPr="00E35F43" w:rsidTr="001306C3">
        <w:trPr>
          <w:trHeight w:val="454"/>
        </w:trPr>
        <w:tc>
          <w:tcPr>
            <w:tcW w:w="9039" w:type="dxa"/>
            <w:gridSpan w:val="3"/>
            <w:shd w:val="clear" w:color="auto" w:fill="F2F2F2" w:themeFill="background1" w:themeFillShade="F2"/>
            <w:vAlign w:val="center"/>
          </w:tcPr>
          <w:p w:rsidR="00A756FB" w:rsidRPr="00E35F43" w:rsidRDefault="00A756FB" w:rsidP="00A756FB">
            <w:pPr>
              <w:rPr>
                <w:b/>
              </w:rPr>
            </w:pPr>
            <w:r>
              <w:rPr>
                <w:b/>
              </w:rPr>
              <w:t>Projektinformationen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Auftragsart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1479E9">
            <w:r>
              <w:t xml:space="preserve">HOAI § </w:t>
            </w:r>
            <w:r w:rsidR="001479E9">
              <w:t>24</w:t>
            </w:r>
            <w:r>
              <w:t xml:space="preserve"> Anlage </w:t>
            </w:r>
            <w:r w:rsidR="001479E9">
              <w:t>5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Erbrachte Leistung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E472D" w:rsidP="00C64CAA">
            <w:r>
              <w:t>Leistungsphase</w:t>
            </w:r>
            <w:r w:rsidR="00A756FB" w:rsidRPr="0057474E">
              <w:t xml:space="preserve"> </w:t>
            </w:r>
            <w:r>
              <w:t>1</w:t>
            </w:r>
            <w:r w:rsidR="00A756FB" w:rsidRPr="0057474E">
              <w:t xml:space="preserve"> 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/>
            <w:vAlign w:val="center"/>
          </w:tcPr>
          <w:p w:rsidR="00F75A57" w:rsidRDefault="00F75A57" w:rsidP="00A756FB">
            <w:pPr>
              <w:rPr>
                <w:b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75A57" w:rsidRDefault="00F75A57" w:rsidP="002E65D2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F75A57" w:rsidRDefault="00F75A57" w:rsidP="00F75A57">
            <w:r>
              <w:t>Leistungsphase</w:t>
            </w:r>
            <w:r w:rsidRPr="0057474E">
              <w:t xml:space="preserve"> </w:t>
            </w:r>
            <w:r>
              <w:t>2</w:t>
            </w:r>
            <w:r w:rsidRPr="0057474E">
              <w:t xml:space="preserve"> 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/>
            <w:vAlign w:val="center"/>
          </w:tcPr>
          <w:p w:rsidR="000E472D" w:rsidRDefault="000E472D" w:rsidP="00A756FB">
            <w:pPr>
              <w:rPr>
                <w:b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E472D" w:rsidRDefault="000E472D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0E472D" w:rsidRDefault="000E472D" w:rsidP="000B4050">
            <w:pPr>
              <w:ind w:right="-288"/>
            </w:pPr>
            <w:r>
              <w:t>Leistungsphase</w:t>
            </w:r>
            <w:r w:rsidRPr="0057474E">
              <w:t xml:space="preserve"> </w:t>
            </w:r>
            <w:r w:rsidR="00F75A57">
              <w:t>3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E472D" w:rsidP="00F75A57">
            <w:r>
              <w:t>Leistungsphase</w:t>
            </w:r>
            <w:r w:rsidRPr="0057474E">
              <w:t xml:space="preserve"> </w:t>
            </w:r>
            <w:r w:rsidR="00F75A57">
              <w:t>4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 w:val="restart"/>
            <w:vAlign w:val="center"/>
          </w:tcPr>
          <w:p w:rsidR="00A756FB" w:rsidRDefault="000E472D" w:rsidP="00F75A57">
            <w:pPr>
              <w:rPr>
                <w:b/>
              </w:rPr>
            </w:pPr>
            <w:r>
              <w:rPr>
                <w:b/>
              </w:rPr>
              <w:t xml:space="preserve">Fläche </w:t>
            </w:r>
            <w:r w:rsidR="00F75A57">
              <w:rPr>
                <w:b/>
              </w:rPr>
              <w:t>Grünordnungsplan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EA4EC8" w:rsidP="00A756FB">
            <w:r w:rsidRPr="00EA4EC8">
              <w:t>&lt; 10 ha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EA4EC8" w:rsidP="009A312A">
            <w:r w:rsidRPr="00EA4EC8">
              <w:t xml:space="preserve">10 ha </w:t>
            </w:r>
            <w:r>
              <w:t xml:space="preserve"> </w:t>
            </w:r>
            <w:r w:rsidRPr="00EA4EC8">
              <w:t>- 20 ha</w:t>
            </w:r>
          </w:p>
        </w:tc>
      </w:tr>
      <w:tr w:rsidR="001306C3" w:rsidTr="00AD3C64">
        <w:trPr>
          <w:trHeight w:val="454"/>
        </w:trPr>
        <w:tc>
          <w:tcPr>
            <w:tcW w:w="2802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A756FB" w:rsidRDefault="009A3BF8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EA4EC8" w:rsidP="009A312A">
            <w:r w:rsidRPr="00EA4EC8">
              <w:t>&gt; 20 ha</w:t>
            </w:r>
          </w:p>
        </w:tc>
      </w:tr>
      <w:tr w:rsidR="005C42AF" w:rsidTr="00AD3C64">
        <w:trPr>
          <w:trHeight w:val="454"/>
        </w:trPr>
        <w:tc>
          <w:tcPr>
            <w:tcW w:w="2802" w:type="dxa"/>
            <w:vAlign w:val="center"/>
          </w:tcPr>
          <w:p w:rsidR="005C42AF" w:rsidRDefault="005C42AF" w:rsidP="0001479B">
            <w:pPr>
              <w:rPr>
                <w:b/>
              </w:rPr>
            </w:pPr>
            <w:r>
              <w:rPr>
                <w:b/>
              </w:rPr>
              <w:t>Honorarzone</w:t>
            </w:r>
          </w:p>
        </w:tc>
        <w:tc>
          <w:tcPr>
            <w:tcW w:w="6237" w:type="dxa"/>
            <w:gridSpan w:val="2"/>
            <w:vAlign w:val="center"/>
          </w:tcPr>
          <w:p w:rsidR="005C42AF" w:rsidRDefault="005C42AF" w:rsidP="00A756FB"/>
        </w:tc>
      </w:tr>
    </w:tbl>
    <w:p w:rsidR="00D91B94" w:rsidRDefault="00D91B94" w:rsidP="00A756FB"/>
    <w:p w:rsidR="000B4050" w:rsidRDefault="000B4050" w:rsidP="00A756FB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6682"/>
        <w:gridCol w:w="539"/>
        <w:gridCol w:w="542"/>
        <w:gridCol w:w="527"/>
        <w:gridCol w:w="749"/>
      </w:tblGrid>
      <w:tr w:rsidR="000B4050" w:rsidTr="000B4050">
        <w:trPr>
          <w:trHeight w:val="1050"/>
        </w:trPr>
        <w:tc>
          <w:tcPr>
            <w:tcW w:w="6682" w:type="dxa"/>
            <w:tcBorders>
              <w:right w:val="single" w:sz="2" w:space="0" w:color="auto"/>
            </w:tcBorders>
            <w:vAlign w:val="center"/>
          </w:tcPr>
          <w:p w:rsidR="000B4050" w:rsidRDefault="000B4050" w:rsidP="00CB50A5">
            <w:pPr>
              <w:spacing w:after="120"/>
              <w:rPr>
                <w:b/>
              </w:rPr>
            </w:pPr>
            <w:r w:rsidRPr="002E65D2">
              <w:rPr>
                <w:b/>
              </w:rPr>
              <w:lastRenderedPageBreak/>
              <w:t>Grünordnungsplan mit Bearbeitung Grünordnung für</w:t>
            </w:r>
          </w:p>
          <w:p w:rsidR="000B4050" w:rsidRDefault="000B4050" w:rsidP="000B4050">
            <w:pPr>
              <w:pStyle w:val="Listenabsatz"/>
              <w:numPr>
                <w:ilvl w:val="0"/>
                <w:numId w:val="8"/>
              </w:numPr>
              <w:spacing w:after="120"/>
              <w:rPr>
                <w:b/>
              </w:rPr>
            </w:pPr>
            <w:r w:rsidRPr="000B4050">
              <w:rPr>
                <w:b/>
              </w:rPr>
              <w:t>öffentliche Grünflächen und</w:t>
            </w:r>
          </w:p>
          <w:p w:rsidR="000B4050" w:rsidRPr="000B4050" w:rsidRDefault="000B4050" w:rsidP="00CB50A5">
            <w:pPr>
              <w:pStyle w:val="Listenabsatz"/>
              <w:spacing w:after="120"/>
              <w:rPr>
                <w:b/>
              </w:rPr>
            </w:pPr>
          </w:p>
          <w:p w:rsidR="000B4050" w:rsidRPr="000B4050" w:rsidRDefault="000B4050" w:rsidP="000B4050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0B4050">
              <w:rPr>
                <w:b/>
              </w:rPr>
              <w:t>Grünordnung auf Wohnbaugrundstücken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050" w:rsidRPr="002E65D2" w:rsidRDefault="000B4050" w:rsidP="00CB50A5">
            <w:pPr>
              <w:rPr>
                <w:rFonts w:eastAsia="MS Gothic" w:cs="Arial"/>
              </w:rPr>
            </w:pPr>
          </w:p>
          <w:p w:rsidR="000B4050" w:rsidRDefault="000B4050" w:rsidP="00CB50A5">
            <w:pPr>
              <w:rPr>
                <w:rFonts w:ascii="MS Gothic" w:eastAsia="MS Gothic" w:hAnsi="MS Gothic"/>
              </w:rPr>
            </w:pPr>
          </w:p>
          <w:p w:rsidR="000B4050" w:rsidRPr="002E65D2" w:rsidRDefault="000B4050" w:rsidP="00CB50A5">
            <w:pPr>
              <w:rPr>
                <w:rFonts w:eastAsia="MS Gothic" w:cs="Arial"/>
              </w:rPr>
            </w:pPr>
            <w:r w:rsidRPr="002E65D2">
              <w:rPr>
                <w:rFonts w:ascii="MS Gothic" w:eastAsia="MS Gothic" w:hAnsi="MS Gothic" w:cs="MS Gothic" w:hint="eastAsia"/>
              </w:rPr>
              <w:t>☐</w:t>
            </w:r>
          </w:p>
          <w:p w:rsidR="000B4050" w:rsidRPr="002E65D2" w:rsidRDefault="000B4050" w:rsidP="00CB50A5">
            <w:pPr>
              <w:rPr>
                <w:rFonts w:eastAsia="MS Gothic" w:cs="Arial"/>
              </w:rPr>
            </w:pPr>
          </w:p>
          <w:p w:rsidR="000B4050" w:rsidRPr="002E65D2" w:rsidRDefault="000B4050" w:rsidP="00CB50A5">
            <w:pPr>
              <w:rPr>
                <w:rFonts w:cs="Arial"/>
              </w:rPr>
            </w:pPr>
            <w:r w:rsidRPr="002E65D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050" w:rsidRDefault="000B4050" w:rsidP="00CB50A5"/>
          <w:p w:rsidR="000B4050" w:rsidRDefault="000B4050" w:rsidP="00CB50A5"/>
          <w:p w:rsidR="000B4050" w:rsidRDefault="000B4050" w:rsidP="00CB50A5">
            <w:r>
              <w:t>Ja</w:t>
            </w:r>
          </w:p>
          <w:p w:rsidR="000B4050" w:rsidRDefault="000B4050" w:rsidP="00CB50A5"/>
          <w:p w:rsidR="000B4050" w:rsidRDefault="000B4050" w:rsidP="00CB50A5">
            <w:r>
              <w:t>Ja</w:t>
            </w: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050" w:rsidRPr="000B4050" w:rsidRDefault="000B4050" w:rsidP="00CB50A5">
            <w:pPr>
              <w:rPr>
                <w:rFonts w:eastAsia="MS Gothic" w:cs="Arial"/>
              </w:rPr>
            </w:pPr>
          </w:p>
          <w:p w:rsidR="000B4050" w:rsidRPr="000B4050" w:rsidRDefault="000B4050" w:rsidP="00CB50A5">
            <w:pPr>
              <w:rPr>
                <w:rFonts w:eastAsia="MS Gothic" w:cs="Arial"/>
              </w:rPr>
            </w:pPr>
          </w:p>
          <w:p w:rsidR="000B4050" w:rsidRPr="000B4050" w:rsidRDefault="000B4050" w:rsidP="00CB50A5">
            <w:pPr>
              <w:rPr>
                <w:rFonts w:eastAsia="MS Gothic" w:cs="Arial"/>
              </w:rPr>
            </w:pPr>
          </w:p>
          <w:p w:rsidR="000B4050" w:rsidRPr="000B4050" w:rsidRDefault="000B4050" w:rsidP="00CB50A5">
            <w:pPr>
              <w:rPr>
                <w:rFonts w:eastAsia="MS Gothic" w:cs="Arial"/>
              </w:rPr>
            </w:pPr>
            <w:r w:rsidRPr="000B4050">
              <w:rPr>
                <w:rFonts w:ascii="MS Gothic" w:eastAsia="MS Gothic" w:hAnsi="MS Gothic" w:cs="MS Gothic" w:hint="eastAsia"/>
              </w:rPr>
              <w:t>☐</w:t>
            </w:r>
          </w:p>
          <w:p w:rsidR="000B4050" w:rsidRPr="000B4050" w:rsidRDefault="000B4050" w:rsidP="00CB50A5">
            <w:pPr>
              <w:rPr>
                <w:rFonts w:eastAsia="MS Gothic" w:cs="Arial"/>
              </w:rPr>
            </w:pPr>
          </w:p>
          <w:p w:rsidR="000B4050" w:rsidRPr="000B4050" w:rsidRDefault="000B4050" w:rsidP="00CB50A5">
            <w:pPr>
              <w:rPr>
                <w:rFonts w:eastAsia="MS Gothic" w:cs="Arial"/>
              </w:rPr>
            </w:pPr>
            <w:r w:rsidRPr="000B4050">
              <w:rPr>
                <w:rFonts w:ascii="MS Gothic" w:eastAsia="MS Gothic" w:hAnsi="MS Gothic" w:cs="MS Gothic" w:hint="eastAsia"/>
              </w:rPr>
              <w:t>☐</w:t>
            </w:r>
          </w:p>
          <w:p w:rsidR="000B4050" w:rsidRDefault="000B4050" w:rsidP="00CB50A5"/>
        </w:tc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B4050" w:rsidRDefault="000B4050" w:rsidP="00CB50A5"/>
          <w:p w:rsidR="000B4050" w:rsidRDefault="000B4050" w:rsidP="00CB50A5"/>
          <w:p w:rsidR="000B4050" w:rsidRDefault="000B4050" w:rsidP="00CB50A5">
            <w:r>
              <w:t>Nein</w:t>
            </w:r>
          </w:p>
          <w:p w:rsidR="000B4050" w:rsidRDefault="000B4050" w:rsidP="00CB50A5"/>
          <w:p w:rsidR="000B4050" w:rsidRDefault="000B4050" w:rsidP="00CB50A5">
            <w:r>
              <w:t>Nein</w:t>
            </w:r>
          </w:p>
        </w:tc>
      </w:tr>
    </w:tbl>
    <w:p w:rsidR="000B4050" w:rsidRDefault="000B4050" w:rsidP="00A756FB"/>
    <w:p w:rsidR="000B4050" w:rsidRDefault="000B4050" w:rsidP="00A756FB"/>
    <w:p w:rsidR="000B4050" w:rsidRDefault="000B4050" w:rsidP="00A756FB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709"/>
      </w:tblGrid>
      <w:tr w:rsidR="000B4050" w:rsidTr="000B4050">
        <w:trPr>
          <w:trHeight w:val="454"/>
        </w:trPr>
        <w:tc>
          <w:tcPr>
            <w:tcW w:w="6629" w:type="dxa"/>
          </w:tcPr>
          <w:p w:rsidR="00A03286" w:rsidRDefault="00A03286" w:rsidP="00CB50A5">
            <w:pPr>
              <w:rPr>
                <w:b/>
              </w:rPr>
            </w:pPr>
          </w:p>
          <w:p w:rsidR="006A349A" w:rsidRDefault="006A349A" w:rsidP="006A349A">
            <w:pPr>
              <w:rPr>
                <w:b/>
              </w:rPr>
            </w:pPr>
            <w:r>
              <w:rPr>
                <w:b/>
              </w:rPr>
              <w:t>Das jeweilige Referenzblatt des AN liegt bei, mit Bild/Plan und A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gaben zu: </w:t>
            </w:r>
          </w:p>
          <w:p w:rsidR="000B4050" w:rsidRPr="001E51AA" w:rsidRDefault="000B4050" w:rsidP="00CB50A5">
            <w:pPr>
              <w:pStyle w:val="Listenabsatz"/>
              <w:numPr>
                <w:ilvl w:val="0"/>
                <w:numId w:val="7"/>
              </w:numPr>
            </w:pPr>
            <w:r w:rsidRPr="001E51AA">
              <w:t>Fläche des Planungsgebiets</w:t>
            </w:r>
          </w:p>
          <w:p w:rsidR="000B4050" w:rsidRPr="001E51AA" w:rsidRDefault="000B4050" w:rsidP="00CB50A5">
            <w:pPr>
              <w:pStyle w:val="Listenabsatz"/>
              <w:numPr>
                <w:ilvl w:val="0"/>
                <w:numId w:val="7"/>
              </w:numPr>
            </w:pPr>
            <w:r w:rsidRPr="001E51AA">
              <w:t>Honorarzone</w:t>
            </w:r>
          </w:p>
          <w:p w:rsidR="000B4050" w:rsidRPr="00A03286" w:rsidRDefault="000B4050" w:rsidP="00CB50A5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 w:rsidRPr="001E51AA">
              <w:t>Bearbeitete Leistungsphasen</w:t>
            </w:r>
          </w:p>
          <w:p w:rsidR="00A03286" w:rsidRPr="00A03286" w:rsidRDefault="00A03286" w:rsidP="00CB50A5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t>Grünordnung für öffentlichen Grünflächen</w:t>
            </w:r>
          </w:p>
          <w:p w:rsidR="00A03286" w:rsidRPr="001479E9" w:rsidRDefault="00A03286" w:rsidP="00CB50A5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t>Grünordnung auf Wohnungsbaugrundstücken</w:t>
            </w:r>
          </w:p>
        </w:tc>
        <w:tc>
          <w:tcPr>
            <w:tcW w:w="567" w:type="dxa"/>
          </w:tcPr>
          <w:p w:rsidR="00A03286" w:rsidRPr="00A03286" w:rsidRDefault="00A03286" w:rsidP="00CB50A5">
            <w:pPr>
              <w:jc w:val="right"/>
              <w:rPr>
                <w:rFonts w:eastAsia="MS Gothic" w:cs="Arial"/>
              </w:rPr>
            </w:pPr>
          </w:p>
          <w:p w:rsidR="000B4050" w:rsidRPr="00A03286" w:rsidRDefault="000B4050" w:rsidP="00CB50A5">
            <w:pPr>
              <w:jc w:val="right"/>
              <w:rPr>
                <w:rFonts w:cs="Arial"/>
              </w:rPr>
            </w:pPr>
            <w:r w:rsidRPr="00A0328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7" w:type="dxa"/>
          </w:tcPr>
          <w:p w:rsidR="00A03286" w:rsidRPr="00A03286" w:rsidRDefault="00A03286" w:rsidP="00CB50A5">
            <w:pPr>
              <w:rPr>
                <w:rFonts w:cs="Arial"/>
              </w:rPr>
            </w:pPr>
          </w:p>
          <w:p w:rsidR="000B4050" w:rsidRPr="00A03286" w:rsidRDefault="000B4050" w:rsidP="00CB50A5">
            <w:pPr>
              <w:rPr>
                <w:rFonts w:cs="Arial"/>
              </w:rPr>
            </w:pPr>
            <w:r w:rsidRPr="00A03286">
              <w:rPr>
                <w:rFonts w:cs="Arial"/>
              </w:rPr>
              <w:t>Ja</w:t>
            </w:r>
          </w:p>
        </w:tc>
        <w:tc>
          <w:tcPr>
            <w:tcW w:w="567" w:type="dxa"/>
          </w:tcPr>
          <w:p w:rsidR="00A03286" w:rsidRPr="00A03286" w:rsidRDefault="00A03286" w:rsidP="00CB50A5">
            <w:pPr>
              <w:jc w:val="right"/>
              <w:rPr>
                <w:rFonts w:eastAsia="MS Gothic" w:cs="Arial"/>
              </w:rPr>
            </w:pPr>
          </w:p>
          <w:p w:rsidR="000B4050" w:rsidRPr="00A03286" w:rsidRDefault="000B4050" w:rsidP="00CB50A5">
            <w:pPr>
              <w:jc w:val="right"/>
              <w:rPr>
                <w:rFonts w:cs="Arial"/>
              </w:rPr>
            </w:pPr>
            <w:r w:rsidRPr="00A0328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09" w:type="dxa"/>
          </w:tcPr>
          <w:p w:rsidR="00A03286" w:rsidRPr="00A03286" w:rsidRDefault="00A03286" w:rsidP="00CB50A5">
            <w:pPr>
              <w:rPr>
                <w:rFonts w:cs="Arial"/>
              </w:rPr>
            </w:pPr>
          </w:p>
          <w:p w:rsidR="000B4050" w:rsidRPr="00A03286" w:rsidRDefault="000B4050" w:rsidP="00CB50A5">
            <w:pPr>
              <w:rPr>
                <w:rFonts w:cs="Arial"/>
              </w:rPr>
            </w:pPr>
            <w:r w:rsidRPr="00A03286">
              <w:rPr>
                <w:rFonts w:cs="Arial"/>
              </w:rPr>
              <w:t>Nein</w:t>
            </w:r>
          </w:p>
        </w:tc>
      </w:tr>
    </w:tbl>
    <w:p w:rsidR="000B4050" w:rsidRDefault="000B4050" w:rsidP="00A756FB"/>
    <w:sectPr w:rsidR="000B4050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D2" w:rsidRDefault="002E65D2" w:rsidP="006F0DBF">
      <w:r>
        <w:separator/>
      </w:r>
    </w:p>
  </w:endnote>
  <w:endnote w:type="continuationSeparator" w:id="0">
    <w:p w:rsidR="002E65D2" w:rsidRDefault="002E65D2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2" w:rsidRDefault="002E65D2">
    <w:pPr>
      <w:pStyle w:val="Fuzeile"/>
    </w:pPr>
  </w:p>
  <w:p w:rsidR="002E65D2" w:rsidRDefault="002E65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52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E65D2" w:rsidRDefault="002E65D2">
            <w:pPr>
              <w:pStyle w:val="Fuzeile"/>
            </w:pPr>
            <w:r>
              <w:t xml:space="preserve">Anlage D - 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2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2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84904"/>
      <w:docPartObj>
        <w:docPartGallery w:val="Page Numbers (Top of Page)"/>
        <w:docPartUnique/>
      </w:docPartObj>
    </w:sdtPr>
    <w:sdtEndPr/>
    <w:sdtContent>
      <w:p w:rsidR="002E65D2" w:rsidRPr="00BC4309" w:rsidRDefault="002E65D2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B229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D2" w:rsidRDefault="002E65D2" w:rsidP="006F0DBF">
      <w:r>
        <w:separator/>
      </w:r>
    </w:p>
  </w:footnote>
  <w:footnote w:type="continuationSeparator" w:id="0">
    <w:p w:rsidR="002E65D2" w:rsidRDefault="002E65D2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2E65D2" w:rsidTr="004217B3">
      <w:tc>
        <w:tcPr>
          <w:tcW w:w="9062" w:type="dxa"/>
          <w:shd w:val="clear" w:color="auto" w:fill="F2F2F2" w:themeFill="background1" w:themeFillShade="F2"/>
        </w:tcPr>
        <w:p w:rsidR="002E65D2" w:rsidRPr="004217B3" w:rsidRDefault="002E65D2" w:rsidP="004217B3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2E65D2" w:rsidRPr="00747D89" w:rsidRDefault="002E65D2" w:rsidP="004C32B7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>Bewerbungsbogen zum Vergabeverfahren gem. § 74 VgV ff</w:t>
          </w:r>
        </w:p>
        <w:p w:rsidR="002E65D2" w:rsidRPr="00747D89" w:rsidRDefault="002E65D2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2E65D2" w:rsidRPr="00747D89" w:rsidRDefault="002E65D2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2E65D2" w:rsidRPr="004217B3" w:rsidRDefault="002E65D2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2E65D2" w:rsidRDefault="002E65D2">
    <w:pPr>
      <w:pStyle w:val="Kopfzeile"/>
    </w:pPr>
  </w:p>
  <w:p w:rsidR="002E65D2" w:rsidRPr="00277CA3" w:rsidRDefault="002E65D2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 D</w:t>
    </w:r>
    <w:r w:rsidRPr="00277CA3">
      <w:rPr>
        <w:rFonts w:ascii="Arial" w:hAnsi="Arial"/>
        <w:b/>
      </w:rPr>
      <w:t>)</w:t>
    </w:r>
  </w:p>
  <w:p w:rsidR="002E65D2" w:rsidRDefault="002E65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2E65D2" w:rsidTr="00E35F43">
      <w:tc>
        <w:tcPr>
          <w:tcW w:w="9062" w:type="dxa"/>
          <w:shd w:val="clear" w:color="auto" w:fill="F2F2F2" w:themeFill="background1" w:themeFillShade="F2"/>
        </w:tcPr>
        <w:p w:rsidR="002E65D2" w:rsidRPr="004217B3" w:rsidRDefault="002E65D2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2E65D2" w:rsidRPr="004217B3" w:rsidRDefault="002E65D2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>Bewerbungsbogen zum Vergabeverfahren gem. § 74 VgV ff</w:t>
          </w:r>
        </w:p>
        <w:p w:rsidR="002E65D2" w:rsidRDefault="002E65D2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2E65D2" w:rsidRDefault="002E65D2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2E65D2" w:rsidRPr="004217B3" w:rsidRDefault="002E65D2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2E65D2" w:rsidRDefault="002E65D2">
    <w:pPr>
      <w:pStyle w:val="Kopfzeile"/>
    </w:pPr>
  </w:p>
  <w:p w:rsidR="002E65D2" w:rsidRDefault="002E65D2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2E65D2" w:rsidRPr="00454DB2" w:rsidRDefault="002E65D2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90"/>
    <w:multiLevelType w:val="hybridMultilevel"/>
    <w:tmpl w:val="61684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153071"/>
    <w:multiLevelType w:val="hybridMultilevel"/>
    <w:tmpl w:val="40705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D"/>
    <w:rsid w:val="000019A2"/>
    <w:rsid w:val="00002231"/>
    <w:rsid w:val="0000423F"/>
    <w:rsid w:val="000051F4"/>
    <w:rsid w:val="00006C6D"/>
    <w:rsid w:val="0001435B"/>
    <w:rsid w:val="0001456D"/>
    <w:rsid w:val="0001479B"/>
    <w:rsid w:val="000162CB"/>
    <w:rsid w:val="00016B6C"/>
    <w:rsid w:val="0002131E"/>
    <w:rsid w:val="00024E9C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050"/>
    <w:rsid w:val="000B4979"/>
    <w:rsid w:val="000B674B"/>
    <w:rsid w:val="000B681A"/>
    <w:rsid w:val="000B7459"/>
    <w:rsid w:val="000B74B3"/>
    <w:rsid w:val="000C090A"/>
    <w:rsid w:val="000C09B2"/>
    <w:rsid w:val="000C0F9B"/>
    <w:rsid w:val="000C1440"/>
    <w:rsid w:val="000C1603"/>
    <w:rsid w:val="000C45AF"/>
    <w:rsid w:val="000C4988"/>
    <w:rsid w:val="000C5734"/>
    <w:rsid w:val="000C580C"/>
    <w:rsid w:val="000D06D7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472D"/>
    <w:rsid w:val="000E6D4E"/>
    <w:rsid w:val="000E79D8"/>
    <w:rsid w:val="000E7A67"/>
    <w:rsid w:val="000E7C09"/>
    <w:rsid w:val="000F6B31"/>
    <w:rsid w:val="0010157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236D8"/>
    <w:rsid w:val="001279A2"/>
    <w:rsid w:val="00127F12"/>
    <w:rsid w:val="00130145"/>
    <w:rsid w:val="001306C3"/>
    <w:rsid w:val="00132D19"/>
    <w:rsid w:val="00132ECC"/>
    <w:rsid w:val="00135B55"/>
    <w:rsid w:val="001360AE"/>
    <w:rsid w:val="0014291B"/>
    <w:rsid w:val="001438BD"/>
    <w:rsid w:val="001479E9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60067"/>
    <w:rsid w:val="00161842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1F3D"/>
    <w:rsid w:val="001A24D5"/>
    <w:rsid w:val="001A466F"/>
    <w:rsid w:val="001A4735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376F"/>
    <w:rsid w:val="002852CC"/>
    <w:rsid w:val="002868EF"/>
    <w:rsid w:val="002902C9"/>
    <w:rsid w:val="00291E81"/>
    <w:rsid w:val="0029283F"/>
    <w:rsid w:val="002939F5"/>
    <w:rsid w:val="00295801"/>
    <w:rsid w:val="00297972"/>
    <w:rsid w:val="002A156B"/>
    <w:rsid w:val="002A278F"/>
    <w:rsid w:val="002A2AEC"/>
    <w:rsid w:val="002A7B49"/>
    <w:rsid w:val="002B27F5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65D2"/>
    <w:rsid w:val="002E78D3"/>
    <w:rsid w:val="002F06C0"/>
    <w:rsid w:val="002F2CDC"/>
    <w:rsid w:val="002F3151"/>
    <w:rsid w:val="002F33E8"/>
    <w:rsid w:val="002F4A49"/>
    <w:rsid w:val="002F6D32"/>
    <w:rsid w:val="002F72B4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69C3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23CC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4BD"/>
    <w:rsid w:val="00456827"/>
    <w:rsid w:val="00457AC1"/>
    <w:rsid w:val="0046098B"/>
    <w:rsid w:val="004623DD"/>
    <w:rsid w:val="00463BDB"/>
    <w:rsid w:val="00466FE5"/>
    <w:rsid w:val="004708C3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4B6B"/>
    <w:rsid w:val="004A60C5"/>
    <w:rsid w:val="004A640D"/>
    <w:rsid w:val="004B0525"/>
    <w:rsid w:val="004B0F9F"/>
    <w:rsid w:val="004B1027"/>
    <w:rsid w:val="004B2EA1"/>
    <w:rsid w:val="004C1709"/>
    <w:rsid w:val="004C2389"/>
    <w:rsid w:val="004C2F3B"/>
    <w:rsid w:val="004C2FB8"/>
    <w:rsid w:val="004C317F"/>
    <w:rsid w:val="004C32B7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D7B24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16F9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474E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2AF"/>
    <w:rsid w:val="005C447E"/>
    <w:rsid w:val="005C4CB2"/>
    <w:rsid w:val="005C5347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7061"/>
    <w:rsid w:val="00622AC9"/>
    <w:rsid w:val="00622F76"/>
    <w:rsid w:val="00626B91"/>
    <w:rsid w:val="00627491"/>
    <w:rsid w:val="00627E57"/>
    <w:rsid w:val="00627E5F"/>
    <w:rsid w:val="006320A7"/>
    <w:rsid w:val="006350A9"/>
    <w:rsid w:val="00635E98"/>
    <w:rsid w:val="0063702E"/>
    <w:rsid w:val="00640274"/>
    <w:rsid w:val="00642848"/>
    <w:rsid w:val="006466FB"/>
    <w:rsid w:val="006478B6"/>
    <w:rsid w:val="00647B12"/>
    <w:rsid w:val="006501BE"/>
    <w:rsid w:val="006518A0"/>
    <w:rsid w:val="00652637"/>
    <w:rsid w:val="00655210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349A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0133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017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296B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37834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9D9"/>
    <w:rsid w:val="00956D85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12A"/>
    <w:rsid w:val="009A34D6"/>
    <w:rsid w:val="009A3BF8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2443"/>
    <w:rsid w:val="009E3139"/>
    <w:rsid w:val="009E4425"/>
    <w:rsid w:val="009E4A56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286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23FC"/>
    <w:rsid w:val="00A3458B"/>
    <w:rsid w:val="00A35678"/>
    <w:rsid w:val="00A369B2"/>
    <w:rsid w:val="00A410E1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7156C"/>
    <w:rsid w:val="00A718D6"/>
    <w:rsid w:val="00A72A7F"/>
    <w:rsid w:val="00A72EAF"/>
    <w:rsid w:val="00A752D3"/>
    <w:rsid w:val="00A756FB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30FF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3C64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4D4A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F0E"/>
    <w:rsid w:val="00B90407"/>
    <w:rsid w:val="00B94CD3"/>
    <w:rsid w:val="00B951CC"/>
    <w:rsid w:val="00BA02F9"/>
    <w:rsid w:val="00BA281F"/>
    <w:rsid w:val="00BA2E05"/>
    <w:rsid w:val="00BA6326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CA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2CAC"/>
    <w:rsid w:val="00CD410A"/>
    <w:rsid w:val="00CD6285"/>
    <w:rsid w:val="00CD69A8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3AA"/>
    <w:rsid w:val="00D17651"/>
    <w:rsid w:val="00D22601"/>
    <w:rsid w:val="00D26439"/>
    <w:rsid w:val="00D265C9"/>
    <w:rsid w:val="00D26671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6A9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1B94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28A8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28A9"/>
    <w:rsid w:val="00E33234"/>
    <w:rsid w:val="00E33577"/>
    <w:rsid w:val="00E338F9"/>
    <w:rsid w:val="00E34974"/>
    <w:rsid w:val="00E35F43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25A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20C7"/>
    <w:rsid w:val="00EA22D3"/>
    <w:rsid w:val="00EA2EFE"/>
    <w:rsid w:val="00EA446E"/>
    <w:rsid w:val="00EA4EC8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830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0A38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3E57"/>
    <w:rsid w:val="00F75A57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2297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5838"/>
    <w:rsid w:val="00FE6004"/>
    <w:rsid w:val="00FE6D27"/>
    <w:rsid w:val="00FE7A64"/>
    <w:rsid w:val="00FF063B"/>
    <w:rsid w:val="00FF10EB"/>
    <w:rsid w:val="00FF19BE"/>
    <w:rsid w:val="00FF1B37"/>
    <w:rsid w:val="00FF2ADD"/>
    <w:rsid w:val="00FF5CA3"/>
    <w:rsid w:val="00FF5D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05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05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96FA-A71B-4AC9-A1D1-C0CD6F55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6</cp:revision>
  <cp:lastPrinted>2017-04-26T09:35:00Z</cp:lastPrinted>
  <dcterms:created xsi:type="dcterms:W3CDTF">2017-04-10T11:35:00Z</dcterms:created>
  <dcterms:modified xsi:type="dcterms:W3CDTF">2017-04-26T09:35:00Z</dcterms:modified>
</cp:coreProperties>
</file>